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73B4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color w:val="373B41"/>
          <w:sz w:val="28"/>
          <w:szCs w:val="28"/>
        </w:rPr>
      </w:pPr>
      <w:r>
        <w:rPr>
          <w:noProof/>
        </w:rPr>
        <w:drawing>
          <wp:inline distT="0" distB="0" distL="0" distR="0" wp14:anchorId="20B691B2" wp14:editId="727EA790">
            <wp:extent cx="1127760" cy="1127760"/>
            <wp:effectExtent l="0" t="0" r="0" b="0"/>
            <wp:docPr id="1" name="Afbeelding 1" descr="Afbeelding met hond, clipa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hond, clipar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E47A" w14:textId="3DFB256C" w:rsidR="00C61F0F" w:rsidRP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jc w:val="center"/>
        <w:rPr>
          <w:rStyle w:val="Zwaar"/>
          <w:rFonts w:eastAsiaTheme="majorEastAsia"/>
          <w:color w:val="373B41"/>
          <w:sz w:val="28"/>
          <w:szCs w:val="28"/>
        </w:rPr>
      </w:pPr>
      <w:r w:rsidRPr="00C61F0F">
        <w:rPr>
          <w:rStyle w:val="Zwaar"/>
          <w:rFonts w:eastAsiaTheme="majorEastAsia"/>
          <w:color w:val="373B41"/>
          <w:sz w:val="28"/>
          <w:szCs w:val="28"/>
        </w:rPr>
        <w:t>Aanlegplekje aanmelden</w:t>
      </w:r>
    </w:p>
    <w:p w14:paraId="79479F2B" w14:textId="6C9A6AEF" w:rsidR="00C61F0F" w:rsidRPr="00AB0DA5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b w:val="0"/>
          <w:bCs w:val="0"/>
          <w:color w:val="373B41"/>
        </w:rPr>
      </w:pP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Graag voorzien van </w:t>
      </w:r>
      <w:r w:rsidR="00FB5351">
        <w:rPr>
          <w:rStyle w:val="Zwaar"/>
          <w:rFonts w:eastAsiaTheme="majorEastAsia"/>
          <w:b w:val="0"/>
          <w:bCs w:val="0"/>
          <w:color w:val="373B41"/>
        </w:rPr>
        <w:t>één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 of meerdere foto’s en een kaartje van de locatie</w:t>
      </w:r>
      <w:r w:rsidR="00FB5351">
        <w:rPr>
          <w:rStyle w:val="Zwaar"/>
          <w:rFonts w:eastAsiaTheme="majorEastAsia"/>
          <w:b w:val="0"/>
          <w:bCs w:val="0"/>
          <w:color w:val="373B41"/>
        </w:rPr>
        <w:t>.</w:t>
      </w:r>
    </w:p>
    <w:p w14:paraId="6601A72E" w14:textId="1D156F98" w:rsidR="00C61F0F" w:rsidRPr="00AB0DA5" w:rsidRDefault="00C61F0F" w:rsidP="00AB0DA5">
      <w:pPr>
        <w:pStyle w:val="Normaalweb"/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b w:val="0"/>
          <w:bCs w:val="0"/>
          <w:color w:val="373B41"/>
        </w:rPr>
      </w:pP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Vul de gevraagde items in en sla het document op onder vaarwijzer en </w:t>
      </w:r>
      <w:r w:rsidR="00766A4E" w:rsidRPr="00AB0DA5">
        <w:rPr>
          <w:rStyle w:val="Zwaar"/>
          <w:rFonts w:eastAsiaTheme="majorEastAsia"/>
          <w:b w:val="0"/>
          <w:bCs w:val="0"/>
          <w:color w:val="373B41"/>
        </w:rPr>
        <w:t xml:space="preserve">de 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locatie . Stuur het document en de foto’s svp naar </w:t>
      </w:r>
      <w:hyperlink r:id="rId5" w:history="1">
        <w:r w:rsidRPr="00AB0DA5">
          <w:rPr>
            <w:rStyle w:val="Hyperlink"/>
            <w:rFonts w:eastAsiaTheme="majorEastAsia"/>
            <w:b/>
            <w:bCs/>
          </w:rPr>
          <w:t>info@hondenaanboord.nl</w:t>
        </w:r>
      </w:hyperlink>
      <w:r w:rsidR="00AB0DA5">
        <w:rPr>
          <w:rStyle w:val="Zwaar"/>
          <w:rFonts w:eastAsiaTheme="majorEastAsia"/>
          <w:b w:val="0"/>
          <w:bCs w:val="0"/>
          <w:color w:val="373B41"/>
        </w:rPr>
        <w:br/>
      </w:r>
      <w:r w:rsidRPr="00AB0DA5">
        <w:rPr>
          <w:rStyle w:val="Zwaar"/>
          <w:rFonts w:eastAsiaTheme="majorEastAsia"/>
          <w:b w:val="0"/>
          <w:bCs w:val="0"/>
          <w:color w:val="373B41"/>
        </w:rPr>
        <w:t>Dankjewel!!</w:t>
      </w:r>
    </w:p>
    <w:p w14:paraId="2715942E" w14:textId="06F956E2" w:rsidR="00766A4E" w:rsidRPr="00AB0DA5" w:rsidRDefault="00AB0DA5" w:rsidP="00C61F0F">
      <w:pPr>
        <w:pStyle w:val="Normaalweb"/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b w:val="0"/>
          <w:bCs w:val="0"/>
          <w:color w:val="373B41"/>
        </w:rPr>
      </w:pPr>
      <w:r w:rsidRPr="00AB0DA5">
        <w:rPr>
          <w:rStyle w:val="Zwaar"/>
          <w:rFonts w:eastAsiaTheme="majorEastAsia"/>
          <w:color w:val="373B41"/>
        </w:rPr>
        <w:t>Wat voor soort aanlegplekje wil je aanmelden?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 Kies uit met overnachtingsmogelijkheid / Uitlaatplekje / Marrekrite</w:t>
      </w:r>
    </w:p>
    <w:p w14:paraId="7E0351D5" w14:textId="4038E15D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Locatie</w:t>
      </w:r>
      <w:r>
        <w:rPr>
          <w:rStyle w:val="Zwaar"/>
          <w:rFonts w:eastAsiaTheme="majorEastAsia"/>
          <w:color w:val="373B41"/>
        </w:rPr>
        <w:t xml:space="preserve">: </w:t>
      </w:r>
    </w:p>
    <w:p w14:paraId="797BA9E7" w14:textId="698F011F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Maximaal verblijf</w:t>
      </w:r>
      <w:r>
        <w:rPr>
          <w:rStyle w:val="Zwaar"/>
          <w:rFonts w:eastAsiaTheme="majorEastAsia"/>
          <w:color w:val="373B41"/>
        </w:rPr>
        <w:t>:</w:t>
      </w:r>
    </w:p>
    <w:p w14:paraId="2AB2AD33" w14:textId="198E1F21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Afmeersituatie</w:t>
      </w:r>
      <w:r>
        <w:rPr>
          <w:rStyle w:val="Zwaar"/>
          <w:rFonts w:eastAsiaTheme="majorEastAsia"/>
          <w:color w:val="373B41"/>
        </w:rPr>
        <w:t>:</w:t>
      </w:r>
    </w:p>
    <w:p w14:paraId="1D53AE3A" w14:textId="23E81584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Hond-veiligheid</w:t>
      </w:r>
      <w:r>
        <w:rPr>
          <w:rStyle w:val="Zwaar"/>
          <w:rFonts w:eastAsiaTheme="majorEastAsia"/>
          <w:color w:val="373B41"/>
        </w:rPr>
        <w:t>:</w:t>
      </w:r>
    </w:p>
    <w:p w14:paraId="423E781F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Liggeld vereist?</w:t>
      </w:r>
    </w:p>
    <w:p w14:paraId="3365AC8F" w14:textId="5D410EF8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Omschrijving aanlegplek</w:t>
      </w:r>
      <w:r>
        <w:rPr>
          <w:rStyle w:val="Zwaar"/>
          <w:rFonts w:eastAsiaTheme="majorEastAsia"/>
          <w:color w:val="373B41"/>
        </w:rPr>
        <w:t>:</w:t>
      </w:r>
    </w:p>
    <w:p w14:paraId="485B57B3" w14:textId="02BA11B8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Wandelmogelijkheden</w:t>
      </w:r>
      <w:r>
        <w:rPr>
          <w:rStyle w:val="Zwaar"/>
          <w:rFonts w:eastAsiaTheme="majorEastAsia"/>
          <w:color w:val="373B41"/>
        </w:rPr>
        <w:t>?</w:t>
      </w:r>
    </w:p>
    <w:p w14:paraId="01A4FD42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Honden los toegestaan?</w:t>
      </w:r>
    </w:p>
    <w:p w14:paraId="2A3026E2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Hondenzwemmen mogelijk?</w:t>
      </w:r>
    </w:p>
    <w:p w14:paraId="6D92EE4A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SUP mogelijkheden?</w:t>
      </w:r>
    </w:p>
    <w:p w14:paraId="17384A47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Kanomogelijkheden?</w:t>
      </w:r>
    </w:p>
    <w:p w14:paraId="6D9CCC34" w14:textId="57DDD1A0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Aanvulling</w:t>
      </w:r>
      <w:r w:rsidR="00766A4E">
        <w:rPr>
          <w:rStyle w:val="Zwaar"/>
          <w:rFonts w:eastAsiaTheme="majorEastAsia"/>
          <w:color w:val="373B41"/>
        </w:rPr>
        <w:t>en</w:t>
      </w:r>
      <w:r>
        <w:rPr>
          <w:rStyle w:val="Zwaar"/>
          <w:rFonts w:eastAsiaTheme="majorEastAsia"/>
          <w:color w:val="373B41"/>
        </w:rPr>
        <w:t xml:space="preserve"> </w:t>
      </w:r>
      <w:r w:rsidR="00766A4E">
        <w:rPr>
          <w:rStyle w:val="Zwaar"/>
          <w:rFonts w:eastAsiaTheme="majorEastAsia"/>
          <w:color w:val="373B41"/>
        </w:rPr>
        <w:t xml:space="preserve">: </w:t>
      </w:r>
    </w:p>
    <w:p w14:paraId="37A10D57" w14:textId="77777777" w:rsidR="00FF24B3" w:rsidRDefault="00FF24B3"/>
    <w:sectPr w:rsidR="00F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F"/>
    <w:rsid w:val="00766A4E"/>
    <w:rsid w:val="00895B3D"/>
    <w:rsid w:val="00AB0DA5"/>
    <w:rsid w:val="00C61F0F"/>
    <w:rsid w:val="00C74B7E"/>
    <w:rsid w:val="00F10C6F"/>
    <w:rsid w:val="00FB535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DCAE"/>
  <w15:chartTrackingRefBased/>
  <w15:docId w15:val="{E4A4BF5C-7D90-4691-A60C-5FF8964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1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1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1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1F0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1F0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1F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1F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1F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1F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1F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1F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1F0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1F0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1F0F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6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C61F0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61F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ndenaanboor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rutten</dc:creator>
  <cp:keywords/>
  <dc:description/>
  <cp:lastModifiedBy>trudie rutten</cp:lastModifiedBy>
  <cp:revision>3</cp:revision>
  <dcterms:created xsi:type="dcterms:W3CDTF">2024-06-07T10:20:00Z</dcterms:created>
  <dcterms:modified xsi:type="dcterms:W3CDTF">2024-06-07T10:32:00Z</dcterms:modified>
</cp:coreProperties>
</file>